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CD2E" w14:textId="77777777" w:rsidR="00992800" w:rsidRPr="00A06A97" w:rsidRDefault="00992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noProof/>
          <w:color w:val="000000"/>
          <w:sz w:val="29"/>
          <w:szCs w:val="29"/>
        </w:rPr>
        <w:pict w14:anchorId="677DD8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32.4pt;width:108pt;height:1in;z-index:251657728;mso-position-vertical-relative:page">
            <v:imagedata r:id="rId6" r:href="rId7"/>
            <w10:wrap type="square" anchory="page"/>
          </v:shape>
        </w:pict>
      </w:r>
      <w:r w:rsidR="0064735E">
        <w:rPr>
          <w:rFonts w:ascii="Arial" w:hAnsi="Arial" w:cs="Arial"/>
          <w:b/>
          <w:bCs/>
          <w:color w:val="000000"/>
          <w:sz w:val="29"/>
          <w:szCs w:val="29"/>
        </w:rPr>
        <w:t>C</w:t>
      </w:r>
      <w:r>
        <w:rPr>
          <w:rFonts w:ascii="Arial" w:hAnsi="Arial" w:cs="Arial"/>
          <w:b/>
          <w:bCs/>
          <w:color w:val="000000"/>
          <w:sz w:val="29"/>
          <w:szCs w:val="29"/>
        </w:rPr>
        <w:t>ITY OF FORT MORGAN</w:t>
      </w:r>
    </w:p>
    <w:p w14:paraId="6C4A1083" w14:textId="77777777" w:rsidR="00992800" w:rsidRDefault="00992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RETAIL LIQUOR TASTINGS </w:t>
      </w:r>
    </w:p>
    <w:p w14:paraId="70685145" w14:textId="77777777" w:rsidR="00992800" w:rsidRDefault="00992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PERMIT APPLICATION</w:t>
      </w:r>
    </w:p>
    <w:p w14:paraId="6D02C29E" w14:textId="77777777" w:rsidR="00992800" w:rsidRDefault="00992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1DF11FA9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Licensee Name: </w:t>
      </w:r>
      <w:r w:rsidRPr="00D11D87">
        <w:rPr>
          <w:rFonts w:ascii="Arial" w:hAnsi="Arial" w:cs="Arial"/>
          <w:color w:val="000000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</w:t>
      </w:r>
    </w:p>
    <w:p w14:paraId="46585E67" w14:textId="77777777" w:rsidR="00992800" w:rsidRPr="00D11D87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72A5E40" w14:textId="59D98740" w:rsidR="00992800" w:rsidRDefault="00E752A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DBA: _</w:t>
      </w:r>
      <w:r w:rsidR="00992800">
        <w:rPr>
          <w:rFonts w:ascii="Arial" w:hAnsi="Arial" w:cs="Arial"/>
          <w:color w:val="000000"/>
          <w:sz w:val="20"/>
          <w:szCs w:val="20"/>
        </w:rPr>
        <w:t xml:space="preserve">_______________________________________________________________________ </w:t>
      </w:r>
    </w:p>
    <w:p w14:paraId="3F6E8601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E17BC84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Address: _____________________________________________________________________ </w:t>
      </w:r>
    </w:p>
    <w:p w14:paraId="3FA7D9DD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55DB8D2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City, State, Zip: ________________________________________________________________ </w:t>
      </w:r>
    </w:p>
    <w:p w14:paraId="17881959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B4122A1" w14:textId="443A858F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Mailing Address (if different</w:t>
      </w:r>
      <w:r w:rsidR="00E752A7">
        <w:rPr>
          <w:rFonts w:ascii="Arial" w:hAnsi="Arial" w:cs="Arial"/>
          <w:color w:val="000000"/>
          <w:sz w:val="20"/>
          <w:szCs w:val="20"/>
        </w:rPr>
        <w:t>): _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_____________________________________________________ </w:t>
      </w:r>
    </w:p>
    <w:p w14:paraId="6CDA5646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F2CA8D4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State License Number: __________________________________________________________</w:t>
      </w:r>
    </w:p>
    <w:p w14:paraId="3F5587FC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F4EA683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Business Phone Number: ________________________________________________________</w:t>
      </w:r>
    </w:p>
    <w:p w14:paraId="1756D2DF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8E48256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At all times during all Tastings, the Licensee shall post and keep visible to the public in a conspicuous place on the licensed premises the Tastings Permit issued by the City Clerk, and a Minor Warning sign [C.R.S. 12-47-901(5)(h)].</w:t>
      </w:r>
    </w:p>
    <w:p w14:paraId="71690876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6576945F" w14:textId="77777777" w:rsidR="00992800" w:rsidRPr="004C3442" w:rsidRDefault="0099280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  <w:u w:val="single"/>
        </w:rPr>
      </w:pPr>
      <w:r w:rsidRPr="004C3442">
        <w:rPr>
          <w:rFonts w:ascii="Arial" w:hAnsi="Arial" w:cs="Arial"/>
          <w:b/>
          <w:color w:val="000000"/>
          <w:sz w:val="23"/>
          <w:szCs w:val="23"/>
          <w:u w:val="single"/>
        </w:rPr>
        <w:t>CERTIFICATION OF APPLICANT</w:t>
      </w:r>
    </w:p>
    <w:p w14:paraId="1126E3F2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I hereby certify that the information in this application is true, correct, and complete to the best of my knowledge. I certify that it is my responsibility to be sure that all current and future employees complete a servers training program.  I certify that the licensed premises will keep a log of all tasting dates and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times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and the log will be kept on the premises for inspection at any time by the local or state enforcement agencies.  I certify that it is my responsibility and the responsibility of my agents and employees to comply with all applicable laws, including all applicable provisions of the City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23"/>
              <w:szCs w:val="23"/>
            </w:rPr>
            <w:t>Fort Morgan Municipal Code</w:t>
          </w:r>
        </w:smartTag>
      </w:smartTag>
      <w:r>
        <w:rPr>
          <w:rFonts w:ascii="Arial" w:hAnsi="Arial" w:cs="Arial"/>
          <w:color w:val="000000"/>
          <w:sz w:val="23"/>
          <w:szCs w:val="23"/>
        </w:rPr>
        <w:t xml:space="preserve"> and the Colorado Liquor or Beer Code Regulations which affect my license.</w:t>
      </w:r>
    </w:p>
    <w:p w14:paraId="1C036FD1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4AE5618B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Authorized Signature: _________________________________________________</w:t>
      </w:r>
    </w:p>
    <w:p w14:paraId="5CDBE950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7B927767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Title: ______________________________________________________________ </w:t>
      </w:r>
    </w:p>
    <w:p w14:paraId="3CFBA65A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1D298EF5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Date: ______________________________________________________________</w:t>
      </w:r>
    </w:p>
    <w:p w14:paraId="5E5E12B0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9FFC0EE" w14:textId="77777777" w:rsidR="00992800" w:rsidRPr="006E261F" w:rsidRDefault="00992800">
      <w:pPr>
        <w:autoSpaceDE w:val="0"/>
        <w:autoSpaceDN w:val="0"/>
        <w:adjustRightInd w:val="0"/>
        <w:rPr>
          <w:rFonts w:ascii="Arial" w:hAnsi="Arial" w:cs="Arial"/>
        </w:rPr>
      </w:pPr>
      <w:r w:rsidRPr="006E261F">
        <w:rPr>
          <w:rFonts w:ascii="Arial" w:hAnsi="Arial" w:cs="Arial"/>
        </w:rPr>
        <w:t>Fee of $50.00</w:t>
      </w:r>
    </w:p>
    <w:p w14:paraId="43993FE1" w14:textId="77777777" w:rsidR="00992800" w:rsidRDefault="00992800">
      <w:pPr>
        <w:autoSpaceDE w:val="0"/>
        <w:autoSpaceDN w:val="0"/>
        <w:adjustRightInd w:val="0"/>
      </w:pPr>
    </w:p>
    <w:p w14:paraId="69347746" w14:textId="77777777" w:rsidR="00992800" w:rsidRPr="00E74BBE" w:rsidRDefault="0099280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CITY OF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/>
              <w:color w:val="000000"/>
              <w:sz w:val="23"/>
              <w:szCs w:val="23"/>
            </w:rPr>
            <w:t>FORT</w:t>
          </w:r>
        </w:smartTag>
        <w:r>
          <w:rPr>
            <w:rFonts w:ascii="Arial" w:hAnsi="Arial" w:cs="Arial"/>
            <w:b/>
            <w:color w:val="000000"/>
            <w:sz w:val="23"/>
            <w:szCs w:val="23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color w:val="000000"/>
              <w:sz w:val="23"/>
              <w:szCs w:val="23"/>
            </w:rPr>
            <w:t>MORGAN</w:t>
          </w:r>
        </w:smartTag>
      </w:smartTag>
    </w:p>
    <w:p w14:paraId="1CD09EC9" w14:textId="77777777" w:rsidR="00992800" w:rsidRDefault="0099280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OFFICE OF THE CITY CLERK</w:t>
      </w:r>
    </w:p>
    <w:p w14:paraId="0A683D25" w14:textId="77777777" w:rsidR="00992800" w:rsidRDefault="0099280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As authorized by Resolution adopted </w:t>
      </w:r>
      <w:smartTag w:uri="urn:schemas-microsoft-com:office:smarttags" w:element="PersonName">
        <w:smartTagPr>
          <w:attr w:name="Month" w:val="9"/>
          <w:attr w:name="Day" w:val="20"/>
          <w:attr w:name="Year" w:val="2005"/>
        </w:smartTagPr>
        <w:r>
          <w:rPr>
            <w:rFonts w:ascii="Arial" w:hAnsi="Arial" w:cs="Arial"/>
            <w:b/>
            <w:color w:val="000000"/>
            <w:sz w:val="23"/>
            <w:szCs w:val="23"/>
          </w:rPr>
          <w:t>September 20, 2005</w:t>
        </w:r>
      </w:smartTag>
    </w:p>
    <w:p w14:paraId="5BFE69CA" w14:textId="77777777" w:rsidR="00992800" w:rsidRDefault="0099280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(This permit runs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concurrent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with the liquor license approved by the State of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  <w:szCs w:val="18"/>
            </w:rPr>
            <w:t>Colorado</w:t>
          </w:r>
        </w:smartTag>
      </w:smartTag>
      <w:r>
        <w:rPr>
          <w:rFonts w:ascii="Arial" w:hAnsi="Arial" w:cs="Arial"/>
          <w:color w:val="000000"/>
          <w:sz w:val="18"/>
          <w:szCs w:val="18"/>
        </w:rPr>
        <w:t>)</w:t>
      </w:r>
    </w:p>
    <w:p w14:paraId="4A2D50CF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4781FAA7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6079B042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376BBAC7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_____________________________________________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____________________________</w:t>
      </w:r>
    </w:p>
    <w:p w14:paraId="3AE9463A" w14:textId="77777777" w:rsidR="00992800" w:rsidRDefault="00AF3B05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John J. Brennan</w:t>
      </w:r>
      <w:r w:rsidR="00992800">
        <w:rPr>
          <w:rFonts w:ascii="Arial" w:hAnsi="Arial" w:cs="Arial"/>
          <w:color w:val="000000"/>
          <w:sz w:val="18"/>
          <w:szCs w:val="18"/>
        </w:rPr>
        <w:t>, City Clerk and Secretary to the</w:t>
      </w:r>
      <w:r w:rsidR="00992800">
        <w:rPr>
          <w:rFonts w:ascii="Arial" w:hAnsi="Arial" w:cs="Arial"/>
          <w:color w:val="000000"/>
          <w:sz w:val="18"/>
          <w:szCs w:val="18"/>
        </w:rPr>
        <w:tab/>
      </w:r>
      <w:r w:rsidR="00992800">
        <w:rPr>
          <w:rFonts w:ascii="Arial" w:hAnsi="Arial" w:cs="Arial"/>
          <w:color w:val="000000"/>
          <w:sz w:val="18"/>
          <w:szCs w:val="18"/>
        </w:rPr>
        <w:tab/>
      </w:r>
      <w:r w:rsidR="00992800">
        <w:rPr>
          <w:rFonts w:ascii="Arial" w:hAnsi="Arial" w:cs="Arial"/>
          <w:color w:val="000000"/>
          <w:sz w:val="18"/>
          <w:szCs w:val="18"/>
        </w:rPr>
        <w:tab/>
        <w:t>Date</w:t>
      </w:r>
    </w:p>
    <w:p w14:paraId="2237E20F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Local Licensing Authority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54E81BC3" w14:textId="77777777" w:rsidR="00992800" w:rsidRDefault="0099280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sectPr w:rsidR="00992800">
      <w:footerReference w:type="default" r:id="rId8"/>
      <w:pgSz w:w="12240" w:h="15840"/>
      <w:pgMar w:top="1008" w:right="1800" w:bottom="72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1E9F" w14:textId="77777777" w:rsidR="0075484C" w:rsidRDefault="0075484C">
      <w:r>
        <w:separator/>
      </w:r>
    </w:p>
  </w:endnote>
  <w:endnote w:type="continuationSeparator" w:id="0">
    <w:p w14:paraId="2C088288" w14:textId="77777777" w:rsidR="0075484C" w:rsidRDefault="0075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DD6D" w14:textId="77777777" w:rsidR="002C1911" w:rsidRPr="001D661C" w:rsidRDefault="002C1911">
    <w:pPr>
      <w:pStyle w:val="Footer"/>
      <w:rPr>
        <w:sz w:val="20"/>
        <w:szCs w:val="20"/>
      </w:rPr>
    </w:pPr>
    <w:r w:rsidRPr="001D661C">
      <w:rPr>
        <w:snapToGrid w:val="0"/>
        <w:sz w:val="20"/>
        <w:szCs w:val="20"/>
      </w:rPr>
      <w:fldChar w:fldCharType="begin"/>
    </w:r>
    <w:r w:rsidRPr="001D661C">
      <w:rPr>
        <w:snapToGrid w:val="0"/>
        <w:sz w:val="20"/>
        <w:szCs w:val="20"/>
      </w:rPr>
      <w:instrText xml:space="preserve"> FILENAME \p </w:instrText>
    </w:r>
    <w:r>
      <w:rPr>
        <w:snapToGrid w:val="0"/>
        <w:sz w:val="20"/>
        <w:szCs w:val="20"/>
      </w:rPr>
      <w:fldChar w:fldCharType="separate"/>
    </w:r>
    <w:r w:rsidR="00444BE5">
      <w:rPr>
        <w:noProof/>
        <w:snapToGrid w:val="0"/>
        <w:sz w:val="20"/>
        <w:szCs w:val="20"/>
      </w:rPr>
      <w:t>\\Ftm_server3\public\City Clerk\Licenses - Liquor\General Files\FORMS.LISTS.MASTERS\MASTER.Tastings Permit.092105.doc</w:t>
    </w:r>
    <w:r w:rsidRPr="001D661C">
      <w:rPr>
        <w:snapToGrid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AC61" w14:textId="77777777" w:rsidR="0075484C" w:rsidRDefault="0075484C">
      <w:r>
        <w:separator/>
      </w:r>
    </w:p>
  </w:footnote>
  <w:footnote w:type="continuationSeparator" w:id="0">
    <w:p w14:paraId="56DBB7E4" w14:textId="77777777" w:rsidR="0075484C" w:rsidRDefault="00754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2800"/>
    <w:rsid w:val="002C1911"/>
    <w:rsid w:val="00444BE5"/>
    <w:rsid w:val="00446FD7"/>
    <w:rsid w:val="00475FA6"/>
    <w:rsid w:val="00540BB2"/>
    <w:rsid w:val="0064735E"/>
    <w:rsid w:val="0075484C"/>
    <w:rsid w:val="00992800"/>
    <w:rsid w:val="00AF3B05"/>
    <w:rsid w:val="00E752A7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57047F0A"/>
  <w15:chartTrackingRefBased/>
  <w15:docId w15:val="{EB31E4AD-BF57-4B33-AB83-0F879ABC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file:///H:\bzwetzig\My%20Documents\City%20Logo\office\FM_color_hires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TOWN OF VAIL</vt:lpstr>
    </vt:vector>
  </TitlesOfParts>
  <Company>Town of Vail</Company>
  <LinksUpToDate>false</LinksUpToDate>
  <CharactersWithSpaces>2206</CharactersWithSpaces>
  <SharedDoc>false</SharedDoc>
  <HLinks>
    <vt:vector size="6" baseType="variant">
      <vt:variant>
        <vt:i4>1376309</vt:i4>
      </vt:variant>
      <vt:variant>
        <vt:i4>-1</vt:i4>
      </vt:variant>
      <vt:variant>
        <vt:i4>1026</vt:i4>
      </vt:variant>
      <vt:variant>
        <vt:i4>1</vt:i4>
      </vt:variant>
      <vt:variant>
        <vt:lpwstr>H:\bzwetzig\My Documents\City Logo\office\FM_color_hires.jpg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TOWN OF VAIL</dc:title>
  <dc:subject/>
  <dc:creator>Lorelei Donaldson</dc:creator>
  <cp:keywords/>
  <dc:description/>
  <cp:lastModifiedBy>Jill Westhoff-Curtis</cp:lastModifiedBy>
  <cp:revision>2</cp:revision>
  <cp:lastPrinted>2011-09-26T15:19:00Z</cp:lastPrinted>
  <dcterms:created xsi:type="dcterms:W3CDTF">2025-10-27T22:01:00Z</dcterms:created>
  <dcterms:modified xsi:type="dcterms:W3CDTF">2025-10-27T22:01:00Z</dcterms:modified>
</cp:coreProperties>
</file>